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64" w:rsidRPr="00ED58F8" w:rsidRDefault="00397678" w:rsidP="0039767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ED58F8">
        <w:rPr>
          <w:rFonts w:ascii="標楷體" w:eastAsia="標楷體" w:hAnsi="標楷體" w:hint="eastAsia"/>
          <w:sz w:val="36"/>
          <w:szCs w:val="36"/>
        </w:rPr>
        <w:t>施工品質督導紀錄表</w:t>
      </w:r>
      <w:r w:rsidR="00ED58F8" w:rsidRPr="00ED58F8">
        <w:rPr>
          <w:rFonts w:ascii="標楷體" w:eastAsia="標楷體" w:hAnsi="標楷體" w:hint="eastAsia"/>
          <w:sz w:val="36"/>
          <w:szCs w:val="36"/>
        </w:rPr>
        <w:t>(編號:○)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4766"/>
        <w:gridCol w:w="4590"/>
      </w:tblGrid>
      <w:tr w:rsidR="00D3371D" w:rsidRPr="00ED58F8" w:rsidTr="00ED58F8">
        <w:trPr>
          <w:trHeight w:val="837"/>
        </w:trPr>
        <w:tc>
          <w:tcPr>
            <w:tcW w:w="4766" w:type="dxa"/>
          </w:tcPr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工程名稱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90" w:type="dxa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開工日期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D3371D" w:rsidRPr="00ED58F8" w:rsidTr="00ED58F8">
        <w:tc>
          <w:tcPr>
            <w:tcW w:w="4766" w:type="dxa"/>
          </w:tcPr>
          <w:p w:rsidR="00D3371D" w:rsidRDefault="00927EA6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</w:t>
            </w:r>
            <w:r w:rsidR="00D3371D" w:rsidRPr="00ED58F8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Pr="00ED58F8" w:rsidRDefault="00927EA6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國立中興大學</w:t>
            </w:r>
          </w:p>
        </w:tc>
        <w:tc>
          <w:tcPr>
            <w:tcW w:w="4590" w:type="dxa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預定完工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D3371D" w:rsidRPr="00ED58F8" w:rsidTr="00ED58F8">
        <w:tc>
          <w:tcPr>
            <w:tcW w:w="4766" w:type="dxa"/>
          </w:tcPr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監造單位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90" w:type="dxa"/>
          </w:tcPr>
          <w:p w:rsidR="00D3371D" w:rsidRPr="00ED58F8" w:rsidRDefault="00927EA6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工程</w:t>
            </w:r>
            <w:r w:rsidR="00D3371D" w:rsidRPr="00ED58F8">
              <w:rPr>
                <w:rFonts w:ascii="標楷體" w:eastAsia="標楷體" w:hAnsi="標楷體" w:hint="eastAsia"/>
                <w:sz w:val="32"/>
                <w:szCs w:val="32"/>
              </w:rPr>
              <w:t>進度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D3371D" w:rsidRPr="00ED58F8" w:rsidTr="00ED58F8">
        <w:tc>
          <w:tcPr>
            <w:tcW w:w="4766" w:type="dxa"/>
          </w:tcPr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承攬廠商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90" w:type="dxa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督導日期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ED58F8" w:rsidRPr="00ED58F8" w:rsidTr="00A2272C">
        <w:tc>
          <w:tcPr>
            <w:tcW w:w="9356" w:type="dxa"/>
            <w:gridSpan w:val="2"/>
          </w:tcPr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督導情形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27EA6" w:rsidRDefault="00927EA6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27EA6" w:rsidRPr="00ED58F8" w:rsidRDefault="00927EA6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71D" w:rsidRPr="00ED58F8" w:rsidTr="00ED58F8">
        <w:tc>
          <w:tcPr>
            <w:tcW w:w="4766" w:type="dxa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現地</w:t>
            </w:r>
            <w:r w:rsidR="00927EA6">
              <w:rPr>
                <w:rFonts w:ascii="標楷體" w:eastAsia="標楷體" w:hAnsi="標楷體" w:hint="eastAsia"/>
                <w:sz w:val="32"/>
                <w:szCs w:val="32"/>
              </w:rPr>
              <w:t>人員</w:t>
            </w: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督導單位代表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監造單位代表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施工單位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工地負責人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ED58F8" w:rsidRPr="00ED58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品管人員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27EA6" w:rsidRPr="00ED58F8" w:rsidRDefault="00927EA6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安衛人員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3371D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27EA6" w:rsidRPr="00ED58F8" w:rsidRDefault="00927EA6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90" w:type="dxa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限期改善：</w:t>
            </w:r>
          </w:p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限於</w:t>
            </w:r>
            <w:r w:rsidR="00927EA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27EA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27EA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927EA6">
              <w:rPr>
                <w:rFonts w:ascii="標楷體" w:eastAsia="標楷體" w:hAnsi="標楷體" w:hint="eastAsia"/>
                <w:sz w:val="32"/>
                <w:szCs w:val="32"/>
              </w:rPr>
              <w:t xml:space="preserve">  時</w:t>
            </w: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前改善完竣，並檢附改善前中後照片。</w:t>
            </w:r>
          </w:p>
        </w:tc>
      </w:tr>
    </w:tbl>
    <w:p w:rsidR="00D3371D" w:rsidRPr="00ED58F8" w:rsidRDefault="00D3371D" w:rsidP="00ED58F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ED58F8">
        <w:rPr>
          <w:rFonts w:ascii="標楷體" w:eastAsia="標楷體" w:hAnsi="標楷體" w:hint="eastAsia"/>
          <w:sz w:val="36"/>
          <w:szCs w:val="36"/>
        </w:rPr>
        <w:lastRenderedPageBreak/>
        <w:t>缺失改善通</w:t>
      </w:r>
      <w:bookmarkStart w:id="0" w:name="_GoBack"/>
      <w:bookmarkEnd w:id="0"/>
      <w:r w:rsidRPr="00ED58F8">
        <w:rPr>
          <w:rFonts w:ascii="標楷體" w:eastAsia="標楷體" w:hAnsi="標楷體" w:hint="eastAsia"/>
          <w:sz w:val="36"/>
          <w:szCs w:val="36"/>
        </w:rPr>
        <w:t>知單</w:t>
      </w:r>
      <w:r w:rsidR="00ED58F8" w:rsidRPr="00ED58F8">
        <w:rPr>
          <w:rFonts w:ascii="標楷體" w:eastAsia="標楷體" w:hAnsi="標楷體" w:hint="eastAsia"/>
          <w:sz w:val="36"/>
          <w:szCs w:val="36"/>
        </w:rPr>
        <w:t>(編號:○)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408"/>
        <w:gridCol w:w="2091"/>
        <w:gridCol w:w="4716"/>
      </w:tblGrid>
      <w:tr w:rsidR="00ED58F8" w:rsidRPr="00ED58F8" w:rsidTr="00927EA6">
        <w:tc>
          <w:tcPr>
            <w:tcW w:w="2408" w:type="dxa"/>
            <w:vAlign w:val="center"/>
          </w:tcPr>
          <w:p w:rsidR="00ED58F8" w:rsidRPr="00ED58F8" w:rsidRDefault="00ED58F8" w:rsidP="00927E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工程名稱</w:t>
            </w:r>
          </w:p>
        </w:tc>
        <w:tc>
          <w:tcPr>
            <w:tcW w:w="6807" w:type="dxa"/>
            <w:gridSpan w:val="2"/>
          </w:tcPr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27EA6" w:rsidRPr="00ED58F8" w:rsidRDefault="00927EA6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58F8" w:rsidRPr="00ED58F8" w:rsidTr="00927EA6">
        <w:tc>
          <w:tcPr>
            <w:tcW w:w="2408" w:type="dxa"/>
            <w:vAlign w:val="center"/>
          </w:tcPr>
          <w:p w:rsidR="00ED58F8" w:rsidRPr="00ED58F8" w:rsidRDefault="00ED58F8" w:rsidP="00927E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施工</w:t>
            </w: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6807" w:type="dxa"/>
            <w:gridSpan w:val="2"/>
          </w:tcPr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27EA6" w:rsidRDefault="00927EA6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58F8" w:rsidRPr="00ED58F8" w:rsidTr="00927EA6">
        <w:tc>
          <w:tcPr>
            <w:tcW w:w="2408" w:type="dxa"/>
            <w:vAlign w:val="center"/>
          </w:tcPr>
          <w:p w:rsidR="00ED58F8" w:rsidRPr="00ED58F8" w:rsidRDefault="00ED58F8" w:rsidP="00927EA6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通知時間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及人員簽認</w:t>
            </w:r>
          </w:p>
        </w:tc>
        <w:tc>
          <w:tcPr>
            <w:tcW w:w="6807" w:type="dxa"/>
            <w:gridSpan w:val="2"/>
          </w:tcPr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71D" w:rsidRPr="00ED58F8" w:rsidTr="00927EA6">
        <w:trPr>
          <w:trHeight w:val="3749"/>
        </w:trPr>
        <w:tc>
          <w:tcPr>
            <w:tcW w:w="9215" w:type="dxa"/>
            <w:gridSpan w:val="3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缺失項目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927EA6" w:rsidRPr="00ED58F8" w:rsidRDefault="00927EA6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71D" w:rsidRPr="00ED58F8" w:rsidTr="00927EA6">
        <w:tc>
          <w:tcPr>
            <w:tcW w:w="9215" w:type="dxa"/>
            <w:gridSpan w:val="3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改善標準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3371D" w:rsidRPr="00ED58F8" w:rsidTr="00927EA6">
        <w:trPr>
          <w:trHeight w:val="1263"/>
        </w:trPr>
        <w:tc>
          <w:tcPr>
            <w:tcW w:w="9215" w:type="dxa"/>
            <w:gridSpan w:val="3"/>
          </w:tcPr>
          <w:p w:rsidR="00D3371D" w:rsidRPr="00ED58F8" w:rsidRDefault="00D3371D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改善結果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58F8" w:rsidRPr="00ED58F8" w:rsidTr="00927EA6">
        <w:tc>
          <w:tcPr>
            <w:tcW w:w="4499" w:type="dxa"/>
            <w:gridSpan w:val="2"/>
          </w:tcPr>
          <w:p w:rsidR="00ED58F8" w:rsidRDefault="00927EA6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="00ED58F8" w:rsidRPr="00ED58F8">
              <w:rPr>
                <w:rFonts w:ascii="標楷體" w:eastAsia="標楷體" w:hAnsi="標楷體" w:hint="eastAsia"/>
                <w:sz w:val="32"/>
                <w:szCs w:val="32"/>
              </w:rPr>
              <w:t>辦人</w:t>
            </w:r>
            <w:r w:rsidR="00ED58F8">
              <w:rPr>
                <w:rFonts w:ascii="標楷體" w:eastAsia="標楷體" w:hAnsi="標楷體" w:hint="eastAsia"/>
                <w:sz w:val="32"/>
                <w:szCs w:val="32"/>
              </w:rPr>
              <w:t>(核章)</w:t>
            </w:r>
          </w:p>
          <w:p w:rsid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716" w:type="dxa"/>
          </w:tcPr>
          <w:p w:rsidR="00ED58F8" w:rsidRPr="00ED58F8" w:rsidRDefault="00ED58F8" w:rsidP="00ED58F8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D58F8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複核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(核章)</w:t>
            </w:r>
          </w:p>
        </w:tc>
      </w:tr>
    </w:tbl>
    <w:p w:rsidR="00D3371D" w:rsidRPr="00927EA6" w:rsidRDefault="00D3371D" w:rsidP="00D3371D">
      <w:pPr>
        <w:rPr>
          <w:rFonts w:ascii="標楷體" w:eastAsia="標楷體" w:hAnsi="標楷體"/>
          <w:sz w:val="16"/>
          <w:szCs w:val="16"/>
        </w:rPr>
      </w:pPr>
    </w:p>
    <w:sectPr w:rsidR="00D3371D" w:rsidRPr="00927EA6" w:rsidSect="00927EA6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8"/>
    <w:rsid w:val="00397678"/>
    <w:rsid w:val="00587264"/>
    <w:rsid w:val="00927EA6"/>
    <w:rsid w:val="00D3371D"/>
    <w:rsid w:val="00E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2017-02-21T06:37:00Z</dcterms:created>
  <dcterms:modified xsi:type="dcterms:W3CDTF">2017-02-21T07:03:00Z</dcterms:modified>
</cp:coreProperties>
</file>